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3" w:rsidRPr="005B001F" w:rsidRDefault="00123323" w:rsidP="00123323">
      <w:pPr>
        <w:jc w:val="center"/>
        <w:rPr>
          <w:rFonts w:ascii="Times New Roman" w:hAnsi="Times New Roman"/>
          <w:b/>
          <w:sz w:val="24"/>
          <w:szCs w:val="24"/>
        </w:rPr>
      </w:pPr>
      <w:r w:rsidRPr="005B001F">
        <w:rPr>
          <w:rFonts w:ascii="Times New Roman" w:hAnsi="Times New Roman"/>
          <w:b/>
          <w:sz w:val="24"/>
          <w:szCs w:val="24"/>
        </w:rPr>
        <w:t>Протокол проверки Всероссийской олимпиады школьников по географии</w:t>
      </w:r>
    </w:p>
    <w:p w:rsidR="00667176" w:rsidRPr="002307C7" w:rsidRDefault="00123323" w:rsidP="002307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школьный этап 2025-2006 </w:t>
      </w:r>
      <w:r w:rsidRPr="005B001F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W w:w="14792" w:type="dxa"/>
        <w:tblInd w:w="-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1758"/>
        <w:gridCol w:w="29"/>
        <w:gridCol w:w="100"/>
        <w:gridCol w:w="1763"/>
        <w:gridCol w:w="236"/>
        <w:gridCol w:w="7"/>
        <w:gridCol w:w="1003"/>
        <w:gridCol w:w="25"/>
        <w:gridCol w:w="7"/>
        <w:gridCol w:w="1003"/>
        <w:gridCol w:w="25"/>
        <w:gridCol w:w="7"/>
        <w:gridCol w:w="1003"/>
        <w:gridCol w:w="25"/>
        <w:gridCol w:w="7"/>
        <w:gridCol w:w="1003"/>
        <w:gridCol w:w="25"/>
        <w:gridCol w:w="7"/>
        <w:gridCol w:w="875"/>
        <w:gridCol w:w="25"/>
        <w:gridCol w:w="7"/>
        <w:gridCol w:w="2676"/>
        <w:gridCol w:w="19"/>
        <w:gridCol w:w="8"/>
        <w:gridCol w:w="2306"/>
        <w:gridCol w:w="20"/>
        <w:gridCol w:w="7"/>
      </w:tblGrid>
      <w:tr w:rsidR="002307C7" w:rsidRPr="006C25E9" w:rsidTr="002307C7">
        <w:trPr>
          <w:gridAfter w:val="1"/>
          <w:wAfter w:w="7" w:type="dxa"/>
          <w:trHeight w:val="268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:rsidR="002307C7" w:rsidRPr="006C25E9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5E9">
              <w:rPr>
                <w:rFonts w:ascii="Times New Roman" w:hAnsi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20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23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047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23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02" w:type="dxa"/>
            <w:gridSpan w:val="3"/>
            <w:vMerge w:val="restart"/>
            <w:tcBorders>
              <w:right w:val="single" w:sz="4" w:space="0" w:color="auto"/>
            </w:tcBorders>
          </w:tcPr>
          <w:p w:rsidR="002307C7" w:rsidRPr="00071A96" w:rsidRDefault="00393B12" w:rsidP="0087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32.25pt;margin-top:8.35pt;width:53.25pt;height:30.4pt;z-index:251668480;mso-position-horizontal-relative:text;mso-position-vertical-relative:text" stroked="f">
                  <v:textbox style="mso-next-textbox:#_x0000_s1032">
                    <w:txbxContent>
                      <w:p w:rsidR="002307C7" w:rsidRPr="00FA0014" w:rsidRDefault="002307C7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2307C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2307C7" w:rsidRPr="00071A96" w:rsidRDefault="002307C7" w:rsidP="0087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2307C7" w:rsidRPr="00071A96" w:rsidRDefault="002307C7" w:rsidP="0087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334" w:type="dxa"/>
            <w:gridSpan w:val="3"/>
            <w:vMerge w:val="restart"/>
            <w:tcBorders>
              <w:left w:val="single" w:sz="4" w:space="0" w:color="auto"/>
            </w:tcBorders>
          </w:tcPr>
          <w:p w:rsidR="002307C7" w:rsidRDefault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  <w:p w:rsidR="002307C7" w:rsidRPr="006C25E9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276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2307C7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7C7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7C7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7C7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07C7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5E9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2702" w:type="dxa"/>
            <w:gridSpan w:val="3"/>
            <w:vMerge/>
            <w:tcBorders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left w:val="single" w:sz="4" w:space="0" w:color="auto"/>
            </w:tcBorders>
          </w:tcPr>
          <w:p w:rsidR="002307C7" w:rsidRDefault="00230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542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/>
            <w:tcBorders>
              <w:lef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Merge/>
            <w:tcBorders>
              <w:righ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left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8D20B0">
        <w:trPr>
          <w:gridAfter w:val="1"/>
          <w:wAfter w:w="7" w:type="dxa"/>
          <w:trHeight w:val="4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София Романовна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D4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D44F0B">
        <w:trPr>
          <w:gridAfter w:val="1"/>
          <w:wAfter w:w="7" w:type="dxa"/>
          <w:trHeight w:val="1197"/>
        </w:trPr>
        <w:tc>
          <w:tcPr>
            <w:tcW w:w="816" w:type="dxa"/>
            <w:tcBorders>
              <w:right w:val="single" w:sz="4" w:space="0" w:color="auto"/>
            </w:tcBorders>
          </w:tcPr>
          <w:p w:rsidR="002307C7" w:rsidRPr="006C25E9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Мария Дмитриевна</w:t>
            </w:r>
          </w:p>
        </w:tc>
        <w:tc>
          <w:tcPr>
            <w:tcW w:w="20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07C7" w:rsidRDefault="002307C7" w:rsidP="00D4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gridSpan w:val="3"/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02" w:type="dxa"/>
            <w:gridSpan w:val="3"/>
            <w:tcBorders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34" w:type="dxa"/>
            <w:gridSpan w:val="3"/>
            <w:tcBorders>
              <w:left w:val="single" w:sz="4" w:space="0" w:color="auto"/>
            </w:tcBorders>
          </w:tcPr>
          <w:p w:rsidR="00D44F0B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318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642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307C7" w:rsidRDefault="002307C7" w:rsidP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gridSpan w:val="3"/>
            <w:tcBorders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307C7" w:rsidRPr="006C25E9" w:rsidTr="002307C7">
        <w:trPr>
          <w:gridAfter w:val="1"/>
          <w:wAfter w:w="7" w:type="dxa"/>
          <w:trHeight w:val="1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F0B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1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Любовь Анатольевна 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D4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F0B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1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Даниловна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F0B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1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Алена Александровна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F0B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7C7" w:rsidRPr="006C25E9" w:rsidTr="002307C7">
        <w:trPr>
          <w:gridAfter w:val="1"/>
          <w:wAfter w:w="7" w:type="dxa"/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Мочалова Анастасия Юрьевна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D4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7C7" w:rsidRPr="006C25E9" w:rsidTr="002307C7">
        <w:trPr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6C25E9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7C7" w:rsidRPr="006C25E9" w:rsidTr="002307C7">
        <w:trPr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Андриевсая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307C7" w:rsidRPr="006C25E9" w:rsidTr="008D20B0">
        <w:trPr>
          <w:trHeight w:val="7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9F7578" w:rsidRDefault="002307C7" w:rsidP="004212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757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D44F0B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F0B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D44F0B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9F7578" w:rsidRDefault="002307C7" w:rsidP="001677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D44F0B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0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7C7" w:rsidRPr="006C25E9" w:rsidTr="002307C7">
        <w:trPr>
          <w:trHeight w:val="8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Кристина</w:t>
            </w:r>
          </w:p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7C7" w:rsidRPr="006C25E9" w:rsidTr="008D20B0">
        <w:trPr>
          <w:trHeight w:val="59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Синцова Ярослава Алексеевна</w:t>
            </w:r>
          </w:p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Default="00D44F0B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7C7" w:rsidRPr="006C25E9" w:rsidTr="002307C7">
        <w:trPr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Нелли</w:t>
            </w:r>
          </w:p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Максимовна 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307C7" w:rsidRPr="006C25E9" w:rsidTr="002307C7">
        <w:trPr>
          <w:gridAfter w:val="2"/>
          <w:wAfter w:w="27" w:type="dxa"/>
          <w:trHeight w:val="1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C7" w:rsidRPr="006C25E9" w:rsidRDefault="002307C7" w:rsidP="0042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BA6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Лехин Владислав Антонович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  <w:p w:rsidR="002307C7" w:rsidRDefault="002307C7" w:rsidP="0023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07C7" w:rsidRDefault="002307C7" w:rsidP="00167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2307C7" w:rsidRPr="00071A96" w:rsidRDefault="002307C7" w:rsidP="002307C7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8D2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0B0">
        <w:rPr>
          <w:rFonts w:ascii="Times New Roman" w:hAnsi="Times New Roman" w:cs="Times New Roman"/>
          <w:sz w:val="24"/>
          <w:szCs w:val="24"/>
        </w:rPr>
        <w:t>Абрамова Т. В.</w:t>
      </w:r>
    </w:p>
    <w:p w:rsidR="00123323" w:rsidRDefault="002307C7" w:rsidP="002307C7">
      <w:r>
        <w:rPr>
          <w:rFonts w:ascii="Times New Roman" w:hAnsi="Times New Roman" w:cs="Times New Roman"/>
          <w:sz w:val="24"/>
          <w:szCs w:val="24"/>
        </w:rPr>
        <w:t>Секретарь</w:t>
      </w:r>
      <w:r w:rsidR="008D20B0">
        <w:rPr>
          <w:rFonts w:ascii="Times New Roman" w:hAnsi="Times New Roman" w:cs="Times New Roman"/>
          <w:sz w:val="24"/>
          <w:szCs w:val="24"/>
        </w:rPr>
        <w:t xml:space="preserve"> жюри:      Маслюк И. И. 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Розвезева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Л.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sectPr w:rsidR="00123323" w:rsidSect="00D44F0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3323"/>
    <w:rsid w:val="00057319"/>
    <w:rsid w:val="00123323"/>
    <w:rsid w:val="00143DCE"/>
    <w:rsid w:val="0016777B"/>
    <w:rsid w:val="001E027F"/>
    <w:rsid w:val="002307C7"/>
    <w:rsid w:val="002453E6"/>
    <w:rsid w:val="002A690C"/>
    <w:rsid w:val="00393B12"/>
    <w:rsid w:val="00426C06"/>
    <w:rsid w:val="004952B1"/>
    <w:rsid w:val="005950B6"/>
    <w:rsid w:val="00642D3F"/>
    <w:rsid w:val="00667176"/>
    <w:rsid w:val="008D20B0"/>
    <w:rsid w:val="009F7578"/>
    <w:rsid w:val="00A863DE"/>
    <w:rsid w:val="00C7781E"/>
    <w:rsid w:val="00D4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23 Место</cp:lastModifiedBy>
  <cp:revision>11</cp:revision>
  <dcterms:created xsi:type="dcterms:W3CDTF">2025-10-16T06:01:00Z</dcterms:created>
  <dcterms:modified xsi:type="dcterms:W3CDTF">2025-10-18T01:36:00Z</dcterms:modified>
</cp:coreProperties>
</file>